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1DC81">
      <w:r>
        <w:drawing>
          <wp:inline distT="0" distB="0" distL="114300" distR="114300">
            <wp:extent cx="5270500" cy="727011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7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7030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03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49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2026-08-20T09:13:42Z</dcterms:created>
  <dc:creator>lenovo</dc:creator>
  <cp:lastModifiedBy>lucky</cp:lastModifiedBy>
  <dcterms:modified xsi:type="dcterms:W3CDTF">2026-08-20T09:14:31Z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eyJoZGlkIjoiN2I4OWZkMDAyNWU0NGQ4ZTY2ODE5YzA5NjI2NDdkYTciLCJ1c2VySWQiOiIxMjU4NzYwOTA5In0=</vt:lpwstr>
  </property>
  <property fmtid="{D5CDD505-2E9C-101B-9397-08002B2CF9AE}" pid="4" name="ICV">
    <vt:lpwstr>C75982D64D044DDCB9D43A9A0AB9A215_13</vt:lpwstr>
  </property>
</Properties>
</file>