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46AAD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820"/>
            <wp:effectExtent l="0" t="0" r="8890" b="17780"/>
            <wp:docPr id="8" name="图片 8" descr="召陵区政府综合办公大楼（2022.11.1-2025.10.31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召陵区政府综合办公大楼（2022.11.1-2025.10.31）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820"/>
            <wp:effectExtent l="0" t="0" r="8890" b="17780"/>
            <wp:docPr id="7" name="图片 7" descr="召陵区政府综合办公大楼（2022.11.1-2025.10.31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召陵区政府综合办公大楼（2022.11.1-2025.10.31）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820"/>
            <wp:effectExtent l="0" t="0" r="8890" b="17780"/>
            <wp:docPr id="6" name="图片 6" descr="召陵区政府综合办公大楼（2022.11.1-2025.10.31）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召陵区政府综合办公大楼（2022.11.1-2025.10.31）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820"/>
            <wp:effectExtent l="0" t="0" r="8890" b="17780"/>
            <wp:docPr id="5" name="图片 5" descr="召陵区政府综合办公大楼（2022.11.1-2025.10.31）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召陵区政府综合办公大楼（2022.11.1-2025.10.31）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820"/>
            <wp:effectExtent l="0" t="0" r="8890" b="17780"/>
            <wp:docPr id="4" name="图片 4" descr="召陵区政府综合办公大楼（2022.11.1-2025.10.31）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召陵区政府综合办公大楼（2022.11.1-2025.10.31）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820"/>
            <wp:effectExtent l="0" t="0" r="8890" b="17780"/>
            <wp:docPr id="3" name="图片 3" descr="召陵区政府综合办公大楼（2022.11.1-2025.10.31）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召陵区政府综合办公大楼（2022.11.1-2025.10.31）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820"/>
            <wp:effectExtent l="0" t="0" r="8890" b="17780"/>
            <wp:docPr id="2" name="图片 2" descr="召陵区政府综合办公大楼（2022.11.1-2025.10.31）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召陵区政府综合办公大楼（2022.11.1-2025.10.31）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820"/>
            <wp:effectExtent l="0" t="0" r="8890" b="17780"/>
            <wp:docPr id="1" name="图片 1" descr="召陵区政府综合办公大楼（2022.11.1-2025.10.31）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召陵区政府综合办公大楼（2022.11.1-2025.10.31）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5YTFiOTNmMDAwNDEwZjg5MTE1M2JlY2U5OGQxZTUifQ=="/>
  </w:docVars>
  <w:rsids>
    <w:rsidRoot w:val="00000000"/>
    <w:rsid w:val="0B625243"/>
    <w:rsid w:val="21755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2024-04-18T09:04:00Z</dcterms:created>
  <dc:creator>Administrator</dc:creator>
  <cp:lastModifiedBy>LI</cp:lastModifiedBy>
  <dcterms:modified xsi:type="dcterms:W3CDTF">2026-04-10T07:47:28Z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F06B72FDFCD0492DBB8D922723337E81_13</vt:lpwstr>
  </property>
  <property fmtid="{D5CDD505-2E9C-101B-9397-08002B2CF9AE}" pid="4" name="KSOTemplateDocerSaveRecord">
    <vt:lpwstr>eyJoZGlkIjoiMzk5Y2NhMDYyM2NlY2NkOWE0YzkxMTJlNGYzZGM3NjgiLCJ1c2VySWQiOiI0NDI5NTMwOTYifQ==</vt:lpwstr>
  </property>
</Properties>
</file>